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CD6CF7" w:rsidRDefault="00E74AC0" w:rsidP="00E74AC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3</w:t>
      </w:r>
      <w:r w:rsidRPr="00CD6CF7">
        <w:rPr>
          <w:rFonts w:hint="eastAsia"/>
          <w:sz w:val="21"/>
          <w:szCs w:val="21"/>
        </w:rPr>
        <w:t>：复审申请</w:t>
      </w:r>
      <w:r>
        <w:rPr>
          <w:rFonts w:hint="eastAsia"/>
          <w:sz w:val="21"/>
          <w:szCs w:val="21"/>
        </w:rPr>
        <w:t>表</w:t>
      </w:r>
    </w:p>
    <w:p w:rsidR="00E74AC0" w:rsidRPr="00CD6CF7" w:rsidRDefault="00E74AC0" w:rsidP="00E74AC0">
      <w:pPr>
        <w:jc w:val="center"/>
        <w:rPr>
          <w:rFonts w:eastAsia="黑体"/>
          <w:b/>
          <w:sz w:val="28"/>
          <w:szCs w:val="28"/>
        </w:rPr>
      </w:pPr>
      <w:r w:rsidRPr="00CD6CF7">
        <w:rPr>
          <w:rFonts w:hint="eastAsia"/>
          <w:b/>
          <w:sz w:val="28"/>
          <w:szCs w:val="28"/>
        </w:rPr>
        <w:t>复审申请表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7"/>
        <w:gridCol w:w="3534"/>
        <w:gridCol w:w="6"/>
        <w:gridCol w:w="851"/>
        <w:gridCol w:w="425"/>
        <w:gridCol w:w="2035"/>
      </w:tblGrid>
      <w:tr w:rsidR="00E74AC0" w:rsidTr="00B952F7"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85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方案编号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Pr="00961B3A" w:rsidRDefault="00E74AC0" w:rsidP="00B952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合作方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AC0" w:rsidRPr="00961B3A" w:rsidRDefault="00E74AC0" w:rsidP="00B952F7">
            <w:pPr>
              <w:rPr>
                <w:b/>
                <w:sz w:val="20"/>
              </w:rPr>
            </w:pPr>
            <w:r w:rsidRPr="00961B3A">
              <w:rPr>
                <w:rFonts w:hint="eastAsia"/>
                <w:b/>
                <w:sz w:val="20"/>
              </w:rPr>
              <w:t>□无□有（请注明）：</w:t>
            </w:r>
          </w:p>
        </w:tc>
      </w:tr>
      <w:tr w:rsidR="00E74AC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4AC0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rPr>
          <w:trHeight w:val="1156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递交文件清单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rPr>
          <w:trHeight w:val="1701"/>
        </w:trPr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B952F7">
            <w:pPr>
              <w:rPr>
                <w:rFonts w:asciiTheme="minorHAnsi" w:hAnsiTheme="minorHAnsi"/>
                <w:szCs w:val="22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>修正情况</w:t>
            </w:r>
            <w:r>
              <w:rPr>
                <w:rFonts w:hint="eastAsia"/>
              </w:rPr>
              <w:t>：</w:t>
            </w:r>
          </w:p>
          <w:p w:rsidR="00E74AC0" w:rsidRDefault="00E74AC0" w:rsidP="00213133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完全按伦理审查意见修改的部分</w:t>
            </w:r>
          </w:p>
          <w:p w:rsidR="00E74AC0" w:rsidRDefault="00E74AC0" w:rsidP="00B952F7">
            <w:pPr>
              <w:rPr>
                <w:szCs w:val="22"/>
              </w:rPr>
            </w:pPr>
          </w:p>
        </w:tc>
      </w:tr>
      <w:tr w:rsidR="00E74AC0" w:rsidTr="00B952F7">
        <w:trPr>
          <w:trHeight w:val="1701"/>
        </w:trPr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74AC0" w:rsidRDefault="00E74AC0" w:rsidP="00213133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参考伦理审查意见修改的部分</w:t>
            </w:r>
          </w:p>
          <w:p w:rsidR="00E74AC0" w:rsidRDefault="00E74AC0" w:rsidP="00B952F7">
            <w:pPr>
              <w:rPr>
                <w:szCs w:val="22"/>
              </w:rPr>
            </w:pPr>
          </w:p>
        </w:tc>
      </w:tr>
      <w:tr w:rsidR="00E74AC0" w:rsidTr="00B952F7">
        <w:trPr>
          <w:trHeight w:val="1701"/>
        </w:trPr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74AC0" w:rsidRDefault="00E74AC0" w:rsidP="00213133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没有修改，对伦理审查意见的说明</w:t>
            </w:r>
          </w:p>
          <w:p w:rsidR="00E74AC0" w:rsidRDefault="00E74AC0" w:rsidP="00B952F7">
            <w:pPr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E74AC0" w:rsidTr="00B952F7"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74AC0" w:rsidRPr="00961B3A" w:rsidRDefault="00E74AC0" w:rsidP="00B952F7">
            <w:pPr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公司联系人/电话/邮箱：</w:t>
            </w:r>
          </w:p>
          <w:p w:rsidR="00E74AC0" w:rsidRDefault="00E74AC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721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PI签字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721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74AC0" w:rsidRDefault="00E74AC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74AC0" w:rsidRPr="00CD6CF7" w:rsidRDefault="00E74AC0" w:rsidP="00E74AC0"/>
    <w:p w:rsidR="00E74AC0" w:rsidRDefault="00E74AC0" w:rsidP="00A74C43">
      <w:pPr>
        <w:pStyle w:val="2"/>
        <w:spacing w:before="0" w:after="0" w:line="240" w:lineRule="auto"/>
        <w:rPr>
          <w:b w:val="0"/>
          <w:bCs w:val="0"/>
          <w:szCs w:val="21"/>
        </w:rPr>
      </w:pPr>
    </w:p>
    <w:sectPr w:rsidR="00E74AC0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0B2" w:rsidRDefault="007520B2" w:rsidP="002F5E32">
      <w:r>
        <w:separator/>
      </w:r>
    </w:p>
  </w:endnote>
  <w:endnote w:type="continuationSeparator" w:id="1">
    <w:p w:rsidR="007520B2" w:rsidRDefault="007520B2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D97939">
        <w:pPr>
          <w:pStyle w:val="a7"/>
          <w:jc w:val="center"/>
        </w:pPr>
        <w:r w:rsidRPr="00D97939">
          <w:fldChar w:fldCharType="begin"/>
        </w:r>
        <w:r w:rsidR="005556C4">
          <w:instrText xml:space="preserve"> PAGE   \* MERGEFORMAT </w:instrText>
        </w:r>
        <w:r w:rsidRPr="00D97939">
          <w:fldChar w:fldCharType="separate"/>
        </w:r>
        <w:r w:rsidR="00A74C43" w:rsidRPr="00A74C4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0B2" w:rsidRDefault="007520B2" w:rsidP="002F5E32">
      <w:r>
        <w:separator/>
      </w:r>
    </w:p>
  </w:footnote>
  <w:footnote w:type="continuationSeparator" w:id="1">
    <w:p w:rsidR="007520B2" w:rsidRDefault="007520B2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520B2"/>
    <w:rsid w:val="0078079F"/>
    <w:rsid w:val="0079093E"/>
    <w:rsid w:val="00797998"/>
    <w:rsid w:val="007A1F61"/>
    <w:rsid w:val="007B7591"/>
    <w:rsid w:val="007C3211"/>
    <w:rsid w:val="0080722C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4C43"/>
    <w:rsid w:val="00A7681D"/>
    <w:rsid w:val="00A844E8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96</Characters>
  <Application>Microsoft Office Word</Application>
  <DocSecurity>0</DocSecurity>
  <Lines>13</Lines>
  <Paragraphs>15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2026-03-13T07:24:00Z</dcterms:created>
  <dcterms:modified xsi:type="dcterms:W3CDTF">2026-03-13T07:24:00Z</dcterms:modified>
</cp:coreProperties>
</file>